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BF" w:rsidRDefault="00756091" w:rsidP="00766C2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56091">
        <w:rPr>
          <w:rFonts w:ascii="TH NiramitIT๙" w:hAnsi="TH NiramitIT๙" w:cs="TH NiramitIT๙"/>
          <w:b/>
          <w:bCs/>
          <w:sz w:val="32"/>
          <w:szCs w:val="32"/>
          <w:cs/>
        </w:rPr>
        <w:t>ข</w:t>
      </w:r>
      <w:r w:rsidR="0096601E">
        <w:rPr>
          <w:rFonts w:ascii="TH NiramitIT๙" w:hAnsi="TH NiramitIT๙" w:cs="TH NiramitIT๙"/>
          <w:b/>
          <w:bCs/>
          <w:sz w:val="32"/>
          <w:szCs w:val="32"/>
          <w:cs/>
        </w:rPr>
        <w:t>้อมูลสถิติการให้บริการตามภารกิจ</w:t>
      </w:r>
      <w:r w:rsidR="0096601E">
        <w:rPr>
          <w:rFonts w:ascii="TH NiramitIT๙" w:hAnsi="TH NiramitIT๙" w:cs="TH NiramitIT๙" w:hint="cs"/>
          <w:b/>
          <w:bCs/>
          <w:sz w:val="32"/>
          <w:szCs w:val="32"/>
          <w:cs/>
        </w:rPr>
        <w:t>ข</w:t>
      </w:r>
      <w:r w:rsidRPr="00756091">
        <w:rPr>
          <w:rFonts w:ascii="TH NiramitIT๙" w:hAnsi="TH NiramitIT๙" w:cs="TH NiramitIT๙"/>
          <w:b/>
          <w:bCs/>
          <w:sz w:val="32"/>
          <w:szCs w:val="32"/>
          <w:cs/>
        </w:rPr>
        <w:t>ององค์การบริหารส่วนตำบลจานใหญ่</w:t>
      </w:r>
    </w:p>
    <w:p w:rsidR="00756091" w:rsidRPr="00756091" w:rsidRDefault="00756091" w:rsidP="0075609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56091">
        <w:rPr>
          <w:rFonts w:ascii="TH NiramitIT๙" w:hAnsi="TH NiramitIT๙" w:cs="TH NiramitIT๙"/>
          <w:b/>
          <w:bCs/>
          <w:sz w:val="32"/>
          <w:szCs w:val="32"/>
          <w:cs/>
        </w:rPr>
        <w:t>ประจำปีงบประมาณ พ.ศ. 2564 รอบ 6 เดือน</w:t>
      </w:r>
    </w:p>
    <w:p w:rsidR="00756091" w:rsidRDefault="00756091" w:rsidP="0075609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56091">
        <w:rPr>
          <w:rFonts w:ascii="TH NiramitIT๙" w:hAnsi="TH NiramitIT๙" w:cs="TH NiramitIT๙"/>
          <w:b/>
          <w:bCs/>
          <w:sz w:val="32"/>
          <w:szCs w:val="32"/>
        </w:rPr>
        <w:t>(</w:t>
      </w:r>
      <w:r w:rsidRPr="00756091">
        <w:rPr>
          <w:rFonts w:ascii="TH NiramitIT๙" w:hAnsi="TH NiramitIT๙" w:cs="TH NiramitIT๙"/>
          <w:b/>
          <w:bCs/>
          <w:sz w:val="32"/>
          <w:szCs w:val="32"/>
          <w:cs/>
        </w:rPr>
        <w:t>ข้อมูลระหว่างวันที่ 1 เดือน ตุลาคม พ.ศ. 2563 ถึง วันที่ 31 เดือน มีนาคม พ.ศ.2564</w:t>
      </w:r>
      <w:r w:rsidRPr="00756091">
        <w:rPr>
          <w:rFonts w:ascii="TH NiramitIT๙" w:hAnsi="TH NiramitIT๙" w:cs="TH NiramitIT๙"/>
          <w:b/>
          <w:bCs/>
          <w:sz w:val="32"/>
          <w:szCs w:val="32"/>
        </w:rPr>
        <w:t>)</w:t>
      </w:r>
    </w:p>
    <w:p w:rsidR="00766C21" w:rsidRPr="00766C21" w:rsidRDefault="00766C21" w:rsidP="00756091">
      <w:pPr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p w:rsidR="00BC588A" w:rsidRPr="00BC588A" w:rsidRDefault="00BC588A" w:rsidP="00756091">
      <w:pPr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2706"/>
        <w:gridCol w:w="764"/>
        <w:gridCol w:w="1200"/>
        <w:gridCol w:w="922"/>
        <w:gridCol w:w="923"/>
        <w:gridCol w:w="1229"/>
        <w:gridCol w:w="922"/>
        <w:gridCol w:w="1229"/>
      </w:tblGrid>
      <w:tr w:rsidR="006E4C05" w:rsidRPr="006E4C05" w:rsidTr="00DE2BB6">
        <w:trPr>
          <w:trHeight w:val="773"/>
          <w:jc w:val="center"/>
        </w:trPr>
        <w:tc>
          <w:tcPr>
            <w:tcW w:w="732" w:type="dxa"/>
          </w:tcPr>
          <w:p w:rsidR="00756091" w:rsidRPr="006E4C05" w:rsidRDefault="00756091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706" w:type="dxa"/>
          </w:tcPr>
          <w:p w:rsidR="00756091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งานตามภารกิจการให้บริการ</w:t>
            </w:r>
          </w:p>
        </w:tc>
        <w:tc>
          <w:tcPr>
            <w:tcW w:w="764" w:type="dxa"/>
          </w:tcPr>
          <w:p w:rsidR="00756091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ตุลาคม</w:t>
            </w:r>
          </w:p>
          <w:p w:rsidR="00BC588A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1200" w:type="dxa"/>
          </w:tcPr>
          <w:p w:rsidR="00756091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พฤศจิกายน</w:t>
            </w:r>
          </w:p>
          <w:p w:rsidR="00BC588A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22" w:type="dxa"/>
          </w:tcPr>
          <w:p w:rsidR="00756091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ธันวาคม</w:t>
            </w:r>
          </w:p>
          <w:p w:rsidR="00BC588A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23" w:type="dxa"/>
          </w:tcPr>
          <w:p w:rsidR="00756091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มกราคม</w:t>
            </w:r>
          </w:p>
          <w:p w:rsidR="00BC588A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229" w:type="dxa"/>
          </w:tcPr>
          <w:p w:rsidR="00756091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กุมภาพันธ์</w:t>
            </w:r>
          </w:p>
          <w:p w:rsidR="00BC588A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2" w:type="dxa"/>
          </w:tcPr>
          <w:p w:rsidR="00756091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มีนาคม</w:t>
            </w:r>
          </w:p>
          <w:p w:rsidR="00BC588A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229" w:type="dxa"/>
          </w:tcPr>
          <w:p w:rsidR="00756091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6E4C05" w:rsidRPr="006E4C05" w:rsidTr="00DE2BB6">
        <w:trPr>
          <w:trHeight w:val="369"/>
          <w:jc w:val="center"/>
        </w:trPr>
        <w:tc>
          <w:tcPr>
            <w:tcW w:w="732" w:type="dxa"/>
          </w:tcPr>
          <w:p w:rsidR="00756091" w:rsidRPr="006E4C05" w:rsidRDefault="00BC588A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06" w:type="dxa"/>
          </w:tcPr>
          <w:p w:rsidR="00756091" w:rsidRPr="006E4C05" w:rsidRDefault="00A36FD3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งานจดทะเบียนพาณิชย์</w:t>
            </w:r>
          </w:p>
        </w:tc>
        <w:tc>
          <w:tcPr>
            <w:tcW w:w="764" w:type="dxa"/>
          </w:tcPr>
          <w:p w:rsidR="00756091" w:rsidRPr="006E4C05" w:rsidRDefault="005935A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200" w:type="dxa"/>
          </w:tcPr>
          <w:p w:rsidR="00756091" w:rsidRPr="006E4C05" w:rsidRDefault="005935A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22" w:type="dxa"/>
          </w:tcPr>
          <w:p w:rsidR="00756091" w:rsidRPr="006E4C05" w:rsidRDefault="005935A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23" w:type="dxa"/>
          </w:tcPr>
          <w:p w:rsidR="00756091" w:rsidRPr="006E4C05" w:rsidRDefault="005935A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229" w:type="dxa"/>
          </w:tcPr>
          <w:p w:rsidR="00756091" w:rsidRPr="006E4C05" w:rsidRDefault="005935A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22" w:type="dxa"/>
          </w:tcPr>
          <w:p w:rsidR="00756091" w:rsidRPr="006E4C05" w:rsidRDefault="005935A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10</w:t>
            </w:r>
          </w:p>
        </w:tc>
      </w:tr>
      <w:tr w:rsidR="006E4C05" w:rsidRPr="006E4C05" w:rsidTr="00DE2BB6">
        <w:trPr>
          <w:trHeight w:val="369"/>
          <w:jc w:val="center"/>
        </w:trPr>
        <w:tc>
          <w:tcPr>
            <w:tcW w:w="732" w:type="dxa"/>
          </w:tcPr>
          <w:p w:rsidR="00756091" w:rsidRPr="006E4C05" w:rsidRDefault="00A36FD3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2706" w:type="dxa"/>
          </w:tcPr>
          <w:p w:rsidR="00756091" w:rsidRPr="006E4C05" w:rsidRDefault="00A36FD3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ขอข้อมูลข่าวสาร</w:t>
            </w:r>
          </w:p>
        </w:tc>
        <w:tc>
          <w:tcPr>
            <w:tcW w:w="764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200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22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229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22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4</w:t>
            </w:r>
          </w:p>
        </w:tc>
      </w:tr>
      <w:tr w:rsidR="006E4C05" w:rsidRPr="006E4C05" w:rsidTr="00DE2BB6">
        <w:trPr>
          <w:trHeight w:val="369"/>
          <w:jc w:val="center"/>
        </w:trPr>
        <w:tc>
          <w:tcPr>
            <w:tcW w:w="732" w:type="dxa"/>
          </w:tcPr>
          <w:p w:rsidR="00756091" w:rsidRPr="006E4C05" w:rsidRDefault="00A36FD3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06" w:type="dxa"/>
          </w:tcPr>
          <w:p w:rsidR="00756091" w:rsidRPr="006E4C05" w:rsidRDefault="00A36FD3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งานเบี้ยยังชีพผู้สูงอายุ</w:t>
            </w:r>
          </w:p>
        </w:tc>
        <w:tc>
          <w:tcPr>
            <w:tcW w:w="764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98</w:t>
            </w:r>
          </w:p>
        </w:tc>
        <w:tc>
          <w:tcPr>
            <w:tcW w:w="1200" w:type="dxa"/>
          </w:tcPr>
          <w:p w:rsidR="00756091" w:rsidRPr="006E4C05" w:rsidRDefault="00EE21C4" w:rsidP="00DE2BB6">
            <w:pPr>
              <w:tabs>
                <w:tab w:val="left" w:pos="219"/>
                <w:tab w:val="center" w:pos="492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13</w:t>
            </w:r>
          </w:p>
        </w:tc>
        <w:tc>
          <w:tcPr>
            <w:tcW w:w="922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923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229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22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130</w:t>
            </w:r>
          </w:p>
        </w:tc>
      </w:tr>
      <w:tr w:rsidR="006E4C05" w:rsidRPr="006E4C05" w:rsidTr="00DE2BB6">
        <w:trPr>
          <w:trHeight w:val="387"/>
          <w:jc w:val="center"/>
        </w:trPr>
        <w:tc>
          <w:tcPr>
            <w:tcW w:w="732" w:type="dxa"/>
          </w:tcPr>
          <w:p w:rsidR="00756091" w:rsidRPr="006E4C05" w:rsidRDefault="00A36FD3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2706" w:type="dxa"/>
          </w:tcPr>
          <w:p w:rsidR="00756091" w:rsidRPr="006E4C05" w:rsidRDefault="005935A6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งานเบี้ยยังชีพผู้พิการ</w:t>
            </w:r>
          </w:p>
        </w:tc>
        <w:tc>
          <w:tcPr>
            <w:tcW w:w="764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200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922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23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229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22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13</w:t>
            </w:r>
          </w:p>
        </w:tc>
      </w:tr>
      <w:tr w:rsidR="006E4C05" w:rsidRPr="006E4C05" w:rsidTr="00DE2BB6">
        <w:trPr>
          <w:trHeight w:val="387"/>
          <w:jc w:val="center"/>
        </w:trPr>
        <w:tc>
          <w:tcPr>
            <w:tcW w:w="732" w:type="dxa"/>
          </w:tcPr>
          <w:p w:rsidR="00756091" w:rsidRPr="006E4C05" w:rsidRDefault="005935A6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2706" w:type="dxa"/>
          </w:tcPr>
          <w:p w:rsidR="00756091" w:rsidRPr="006E4C05" w:rsidRDefault="005935A6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งานเบี้ยยังชีพผู้ป่วย</w:t>
            </w:r>
            <w:r w:rsidR="00EE21C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เอดส์</w:t>
            </w:r>
          </w:p>
        </w:tc>
        <w:tc>
          <w:tcPr>
            <w:tcW w:w="764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00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22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29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22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6E4C05" w:rsidRPr="006E4C05" w:rsidTr="00DE2BB6">
        <w:trPr>
          <w:trHeight w:val="387"/>
          <w:jc w:val="center"/>
        </w:trPr>
        <w:tc>
          <w:tcPr>
            <w:tcW w:w="732" w:type="dxa"/>
          </w:tcPr>
          <w:p w:rsidR="00756091" w:rsidRPr="006E4C05" w:rsidRDefault="005935A6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6.</w:t>
            </w:r>
          </w:p>
        </w:tc>
        <w:tc>
          <w:tcPr>
            <w:tcW w:w="2706" w:type="dxa"/>
          </w:tcPr>
          <w:p w:rsidR="00756091" w:rsidRPr="006E4C05" w:rsidRDefault="005935A6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งานลงทะเบียนเด็กแรกเกิด</w:t>
            </w:r>
          </w:p>
        </w:tc>
        <w:tc>
          <w:tcPr>
            <w:tcW w:w="764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200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922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923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229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922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55</w:t>
            </w:r>
          </w:p>
        </w:tc>
      </w:tr>
      <w:tr w:rsidR="006E4C05" w:rsidRPr="006E4C05" w:rsidTr="00DE2BB6">
        <w:trPr>
          <w:trHeight w:val="387"/>
          <w:jc w:val="center"/>
        </w:trPr>
        <w:tc>
          <w:tcPr>
            <w:tcW w:w="732" w:type="dxa"/>
          </w:tcPr>
          <w:p w:rsidR="00756091" w:rsidRPr="006E4C05" w:rsidRDefault="005935A6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7.</w:t>
            </w:r>
          </w:p>
        </w:tc>
        <w:tc>
          <w:tcPr>
            <w:tcW w:w="2706" w:type="dxa"/>
          </w:tcPr>
          <w:p w:rsidR="00756091" w:rsidRPr="006E4C05" w:rsidRDefault="005935A6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งานจัดเก็บรายได้</w:t>
            </w:r>
          </w:p>
        </w:tc>
        <w:tc>
          <w:tcPr>
            <w:tcW w:w="764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200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922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12</w:t>
            </w:r>
          </w:p>
        </w:tc>
        <w:tc>
          <w:tcPr>
            <w:tcW w:w="923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229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922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53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94</w:t>
            </w:r>
          </w:p>
        </w:tc>
      </w:tr>
      <w:tr w:rsidR="006E4C05" w:rsidRPr="006E4C05" w:rsidTr="00DE2BB6">
        <w:trPr>
          <w:trHeight w:val="773"/>
          <w:jc w:val="center"/>
        </w:trPr>
        <w:tc>
          <w:tcPr>
            <w:tcW w:w="732" w:type="dxa"/>
          </w:tcPr>
          <w:p w:rsidR="00756091" w:rsidRPr="006E4C05" w:rsidRDefault="005935A6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8.</w:t>
            </w:r>
          </w:p>
        </w:tc>
        <w:tc>
          <w:tcPr>
            <w:tcW w:w="2706" w:type="dxa"/>
          </w:tcPr>
          <w:p w:rsidR="00756091" w:rsidRPr="006E4C05" w:rsidRDefault="005935A6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งานป้องกันและบรรเทาสาธารณภัย</w:t>
            </w:r>
          </w:p>
        </w:tc>
        <w:tc>
          <w:tcPr>
            <w:tcW w:w="764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1200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22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923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229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22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6E4C05" w:rsidRPr="006E4C05" w:rsidTr="00DE2BB6">
        <w:trPr>
          <w:trHeight w:val="369"/>
          <w:jc w:val="center"/>
        </w:trPr>
        <w:tc>
          <w:tcPr>
            <w:tcW w:w="732" w:type="dxa"/>
          </w:tcPr>
          <w:p w:rsidR="00756091" w:rsidRPr="006E4C05" w:rsidRDefault="005935A6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9.</w:t>
            </w:r>
          </w:p>
        </w:tc>
        <w:tc>
          <w:tcPr>
            <w:tcW w:w="2706" w:type="dxa"/>
          </w:tcPr>
          <w:p w:rsidR="00756091" w:rsidRPr="006E4C05" w:rsidRDefault="006E4C05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งานขออนุญาต</w:t>
            </w:r>
            <w:r w:rsidR="005935A6"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ก่อสร้าง</w:t>
            </w:r>
          </w:p>
        </w:tc>
        <w:tc>
          <w:tcPr>
            <w:tcW w:w="764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200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22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23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229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922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12</w:t>
            </w:r>
          </w:p>
        </w:tc>
      </w:tr>
      <w:tr w:rsidR="006E4C05" w:rsidRPr="006E4C05" w:rsidTr="00DE2BB6">
        <w:trPr>
          <w:trHeight w:val="754"/>
          <w:jc w:val="center"/>
        </w:trPr>
        <w:tc>
          <w:tcPr>
            <w:tcW w:w="732" w:type="dxa"/>
          </w:tcPr>
          <w:p w:rsidR="00756091" w:rsidRPr="006E4C05" w:rsidRDefault="005935A6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10.</w:t>
            </w:r>
          </w:p>
        </w:tc>
        <w:tc>
          <w:tcPr>
            <w:tcW w:w="2706" w:type="dxa"/>
          </w:tcPr>
          <w:p w:rsidR="00756091" w:rsidRPr="006E4C05" w:rsidRDefault="009477CC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งานแจ้งซ่</w:t>
            </w:r>
            <w:r w:rsidR="005935A6"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อมไฟฟ้าสาธารณะชำรุด</w:t>
            </w:r>
          </w:p>
        </w:tc>
        <w:tc>
          <w:tcPr>
            <w:tcW w:w="764" w:type="dxa"/>
          </w:tcPr>
          <w:p w:rsidR="00756091" w:rsidRPr="006E4C05" w:rsidRDefault="00766C21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200" w:type="dxa"/>
          </w:tcPr>
          <w:p w:rsidR="00756091" w:rsidRPr="006E4C05" w:rsidRDefault="00DE2BB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22" w:type="dxa"/>
          </w:tcPr>
          <w:p w:rsidR="00756091" w:rsidRPr="006E4C05" w:rsidRDefault="00DE2BB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923" w:type="dxa"/>
          </w:tcPr>
          <w:p w:rsidR="00756091" w:rsidRPr="006E4C05" w:rsidRDefault="00DE2BB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229" w:type="dxa"/>
          </w:tcPr>
          <w:p w:rsidR="00756091" w:rsidRPr="006E4C05" w:rsidRDefault="00DE2BB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22" w:type="dxa"/>
          </w:tcPr>
          <w:p w:rsidR="00756091" w:rsidRPr="006E4C05" w:rsidRDefault="00766C21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229" w:type="dxa"/>
          </w:tcPr>
          <w:p w:rsidR="00756091" w:rsidRPr="006E4C05" w:rsidRDefault="00DE2BB6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16</w:t>
            </w:r>
          </w:p>
        </w:tc>
      </w:tr>
      <w:tr w:rsidR="006E4C05" w:rsidRPr="006E4C05" w:rsidTr="00DE2BB6">
        <w:trPr>
          <w:trHeight w:val="773"/>
          <w:jc w:val="center"/>
        </w:trPr>
        <w:tc>
          <w:tcPr>
            <w:tcW w:w="732" w:type="dxa"/>
          </w:tcPr>
          <w:p w:rsidR="00756091" w:rsidRPr="006E4C05" w:rsidRDefault="005935A6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11.</w:t>
            </w:r>
          </w:p>
        </w:tc>
        <w:tc>
          <w:tcPr>
            <w:tcW w:w="2706" w:type="dxa"/>
          </w:tcPr>
          <w:p w:rsidR="005935A6" w:rsidRPr="006E4C05" w:rsidRDefault="005935A6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ขอหนังสือรับรองที่ดินและสิ่งปลูกสร้าง</w:t>
            </w:r>
          </w:p>
        </w:tc>
        <w:tc>
          <w:tcPr>
            <w:tcW w:w="764" w:type="dxa"/>
          </w:tcPr>
          <w:p w:rsidR="00756091" w:rsidRPr="006E4C05" w:rsidRDefault="00766C21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1200" w:type="dxa"/>
          </w:tcPr>
          <w:p w:rsidR="00756091" w:rsidRPr="006E4C05" w:rsidRDefault="00766C21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22" w:type="dxa"/>
          </w:tcPr>
          <w:p w:rsidR="00756091" w:rsidRPr="006E4C05" w:rsidRDefault="00766C21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923" w:type="dxa"/>
          </w:tcPr>
          <w:p w:rsidR="00756091" w:rsidRPr="006E4C05" w:rsidRDefault="00766C21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229" w:type="dxa"/>
          </w:tcPr>
          <w:p w:rsidR="00756091" w:rsidRPr="006E4C05" w:rsidRDefault="00766C21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22" w:type="dxa"/>
          </w:tcPr>
          <w:p w:rsidR="00756091" w:rsidRPr="006E4C05" w:rsidRDefault="00766C21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</w:tbl>
    <w:p w:rsidR="00756091" w:rsidRDefault="00756091" w:rsidP="0075609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6E4C05" w:rsidRDefault="006E4C05" w:rsidP="0075609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6E4C05" w:rsidRDefault="006E4C05" w:rsidP="0075609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bookmarkStart w:id="0" w:name="_GoBack"/>
      <w:bookmarkEnd w:id="0"/>
    </w:p>
    <w:p w:rsidR="006E4C05" w:rsidRDefault="006E4C05" w:rsidP="0075609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6E4C05" w:rsidRPr="00756091" w:rsidRDefault="006E4C05" w:rsidP="00756091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sectPr w:rsidR="006E4C05" w:rsidRPr="00756091" w:rsidSect="006E4C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91"/>
    <w:rsid w:val="00043FBF"/>
    <w:rsid w:val="000E7326"/>
    <w:rsid w:val="00191103"/>
    <w:rsid w:val="00300DDF"/>
    <w:rsid w:val="0052477A"/>
    <w:rsid w:val="005935A6"/>
    <w:rsid w:val="006C0FAC"/>
    <w:rsid w:val="006E4C05"/>
    <w:rsid w:val="00705919"/>
    <w:rsid w:val="00756091"/>
    <w:rsid w:val="00766C21"/>
    <w:rsid w:val="00840832"/>
    <w:rsid w:val="009477CC"/>
    <w:rsid w:val="0096601E"/>
    <w:rsid w:val="009D238E"/>
    <w:rsid w:val="00A36FD3"/>
    <w:rsid w:val="00A96A81"/>
    <w:rsid w:val="00B72D8A"/>
    <w:rsid w:val="00BC588A"/>
    <w:rsid w:val="00DE2BB6"/>
    <w:rsid w:val="00EE21C4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E4C05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E4C05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3</cp:revision>
  <dcterms:created xsi:type="dcterms:W3CDTF">2021-04-23T07:29:00Z</dcterms:created>
  <dcterms:modified xsi:type="dcterms:W3CDTF">2021-04-26T05:57:00Z</dcterms:modified>
</cp:coreProperties>
</file>